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DF2D3" w14:textId="77777777" w:rsidR="00FC1815" w:rsidRDefault="00FC1815"/>
    <w:p w14:paraId="6D396017" w14:textId="77777777" w:rsidR="00FC1815" w:rsidRDefault="00FC1815"/>
    <w:p w14:paraId="4D285195" w14:textId="77777777" w:rsidR="00FC1815" w:rsidRDefault="00FC1815"/>
    <w:p w14:paraId="1ECEAB74" w14:textId="77777777" w:rsidR="00FC1815" w:rsidRDefault="00FC1815"/>
    <w:p w14:paraId="79945150" w14:textId="77777777" w:rsidR="00FC1815" w:rsidRDefault="00FC1815" w:rsidP="00FC18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PATIENT CONSENT FOR USE AND DISCLOSURE OF PROTECTED HEALTH INFORMATION AND ACKNOWLEGEMENT OF RECEIPT OF NOTICE OF PRIVACY PRACTICES</w:t>
      </w:r>
    </w:p>
    <w:p w14:paraId="4A00518A" w14:textId="77777777" w:rsidR="00FC1815" w:rsidRDefault="00FC1815" w:rsidP="00FC18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944EF22" w14:textId="77777777" w:rsidR="00FC1815" w:rsidRDefault="00FC1815" w:rsidP="00FC181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4969038" w14:textId="77777777" w:rsidR="00FC1815" w:rsidRDefault="00FC1815" w:rsidP="00FC18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I, ____________________________, hereby give my consent </w:t>
      </w:r>
      <w:r w:rsidR="003A6125">
        <w:rPr>
          <w:rFonts w:ascii="TimesNewRomanPSMT" w:hAnsi="TimesNewRomanPSMT" w:cs="TimesNewRomanPSMT"/>
          <w:sz w:val="24"/>
          <w:szCs w:val="24"/>
        </w:rPr>
        <w:t>to:</w:t>
      </w:r>
    </w:p>
    <w:p w14:paraId="0F2775E9" w14:textId="77777777" w:rsidR="00FC1815" w:rsidRPr="00FC1815" w:rsidRDefault="00FC1815" w:rsidP="00FC18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>(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Name of Patient or Authorized Agent</w:t>
      </w:r>
      <w:r>
        <w:rPr>
          <w:rFonts w:ascii="TimesNewRomanPSMT" w:hAnsi="TimesNewRomanPSMT" w:cs="TimesNewRomanPSMT"/>
          <w:sz w:val="20"/>
          <w:szCs w:val="20"/>
        </w:rPr>
        <w:t xml:space="preserve">) </w:t>
      </w:r>
      <w:r w:rsidR="008049F3">
        <w:rPr>
          <w:rFonts w:ascii="TimesNewRomanPS-ItalicMT" w:hAnsi="TimesNewRomanPS-ItalicMT" w:cs="TimesNewRomanPS-ItalicMT"/>
          <w:i/>
          <w:iCs/>
          <w:sz w:val="24"/>
          <w:szCs w:val="24"/>
        </w:rPr>
        <w:t>Mack Eye Center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to use or disclose, for the purpose of carrying out treatment, payment or health care operations, all information contained in the patient record of ________________________________.</w:t>
      </w:r>
    </w:p>
    <w:p w14:paraId="77E31CA5" w14:textId="0E0AC372" w:rsidR="00FC1815" w:rsidRDefault="00FC1815" w:rsidP="00FC18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(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Patient’s Name</w:t>
      </w:r>
      <w:r>
        <w:rPr>
          <w:rFonts w:ascii="TimesNewRomanPSMT" w:hAnsi="TimesNewRomanPSMT" w:cs="TimesNewRomanPSMT"/>
          <w:sz w:val="20"/>
          <w:szCs w:val="20"/>
        </w:rPr>
        <w:t>)</w:t>
      </w:r>
    </w:p>
    <w:p w14:paraId="5ECEDE33" w14:textId="77777777" w:rsidR="00FC1815" w:rsidRDefault="00FC1815" w:rsidP="00FC18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412F38E6" w14:textId="77777777" w:rsidR="00FC1815" w:rsidRDefault="00FC1815" w:rsidP="00FC18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 acknowledge receipt of the physician’s Notice of Privacy Practices. The Notice of</w:t>
      </w:r>
    </w:p>
    <w:p w14:paraId="4BA69862" w14:textId="77777777" w:rsidR="00FC1815" w:rsidRDefault="00FC1815" w:rsidP="00FC18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Privacy Practice provides detailed information about how the practice may use and</w:t>
      </w:r>
    </w:p>
    <w:p w14:paraId="5130D6B8" w14:textId="77777777" w:rsidR="00FC1815" w:rsidRDefault="00FC1815" w:rsidP="00FC18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disclose my confidential information.</w:t>
      </w:r>
    </w:p>
    <w:p w14:paraId="59AA38FE" w14:textId="77777777" w:rsidR="00FC1815" w:rsidRDefault="00FC1815" w:rsidP="00FC18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259548B" w14:textId="7D69430D" w:rsidR="00FC1815" w:rsidRDefault="00FC1815" w:rsidP="00FC18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 understand that </w:t>
      </w:r>
      <w:r w:rsidR="008049F3">
        <w:rPr>
          <w:rFonts w:ascii="TimesNewRomanPS-ItalicMT" w:hAnsi="TimesNewRomanPS-ItalicMT" w:cs="TimesNewRomanPS-ItalicMT"/>
          <w:i/>
          <w:iCs/>
          <w:sz w:val="24"/>
          <w:szCs w:val="24"/>
        </w:rPr>
        <w:t>Mack Eye Center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has reserved a right to change its privacy practices that are described in the Notice. I also understand that a copy of any Revised Notice will be provided to me or made available on request or at my next office visit.</w:t>
      </w:r>
    </w:p>
    <w:p w14:paraId="680D4464" w14:textId="77777777" w:rsidR="00FC1815" w:rsidRDefault="00FC1815" w:rsidP="00FC18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 understand that this consent is valid until it is revoked by me. I understand that I may</w:t>
      </w:r>
    </w:p>
    <w:p w14:paraId="60059FBF" w14:textId="77777777" w:rsidR="00FC1815" w:rsidRDefault="00FC1815" w:rsidP="00FC18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revoke this consent at any time by giving written notice of my desire to do so, to the</w:t>
      </w:r>
    </w:p>
    <w:p w14:paraId="52CE400C" w14:textId="77777777" w:rsidR="00FC1815" w:rsidRDefault="00FC1815" w:rsidP="00FC18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physician. I also understand that I will not be able to revoke this consent in cases where</w:t>
      </w:r>
    </w:p>
    <w:p w14:paraId="4D7BE825" w14:textId="77777777" w:rsidR="00FC1815" w:rsidRDefault="003A6125" w:rsidP="00FC18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</w:t>
      </w:r>
      <w:r w:rsidR="00FC1815">
        <w:rPr>
          <w:rFonts w:ascii="TimesNewRomanPSMT" w:hAnsi="TimesNewRomanPSMT" w:cs="TimesNewRomanPSMT"/>
          <w:sz w:val="24"/>
          <w:szCs w:val="24"/>
        </w:rPr>
        <w:t xml:space="preserve"> physician has already relied on it to use or disclose my health information. Written</w:t>
      </w:r>
    </w:p>
    <w:p w14:paraId="2585C0D7" w14:textId="77777777" w:rsidR="00FC1815" w:rsidRDefault="003A6125" w:rsidP="00FC18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Revocation</w:t>
      </w:r>
      <w:r w:rsidR="00FC1815">
        <w:rPr>
          <w:rFonts w:ascii="TimesNewRomanPSMT" w:hAnsi="TimesNewRomanPSMT" w:cs="TimesNewRomanPSMT"/>
          <w:sz w:val="24"/>
          <w:szCs w:val="24"/>
        </w:rPr>
        <w:t xml:space="preserve"> of consent must be sent to the physician’s office.</w:t>
      </w:r>
    </w:p>
    <w:p w14:paraId="1743B314" w14:textId="0E5186E3" w:rsidR="00FC1815" w:rsidRPr="00FC1815" w:rsidRDefault="00FC1815" w:rsidP="00FC18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 also understand and agree that </w:t>
      </w:r>
      <w:r w:rsidR="008049F3">
        <w:rPr>
          <w:rFonts w:ascii="TimesNewRomanPS-ItalicMT" w:hAnsi="TimesNewRomanPS-ItalicMT" w:cs="TimesNewRomanPS-ItalicMT"/>
          <w:i/>
          <w:iCs/>
          <w:sz w:val="24"/>
          <w:szCs w:val="24"/>
        </w:rPr>
        <w:t>Mack Eye Center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may contact me by phone or mail at the address and/or phone numbers I have provided and may leave voice messages, if necessary, in carrying out treatment, payment or health care operations on my behalf. I understand that I may request limitations on the method of contact by submitting a request in writing to: HIPAA Director at this office</w:t>
      </w:r>
    </w:p>
    <w:p w14:paraId="1B39B7DF" w14:textId="77777777" w:rsidR="00FC1815" w:rsidRDefault="00FC1815"/>
    <w:p w14:paraId="1F89614D" w14:textId="74668516" w:rsidR="00EC7AAE" w:rsidRDefault="00915C40" w:rsidP="00915C40">
      <w:pPr>
        <w:pStyle w:val="NoSpacing"/>
      </w:pPr>
      <w:r>
        <w:t>___________________                                                                        _______________</w:t>
      </w:r>
    </w:p>
    <w:p w14:paraId="5A2A51C9" w14:textId="77777777" w:rsidR="00915C40" w:rsidRDefault="00915C40">
      <w:r>
        <w:t xml:space="preserve">    Patient Signature                                                                                        Date</w:t>
      </w:r>
    </w:p>
    <w:p w14:paraId="288D54A5" w14:textId="77777777" w:rsidR="00EC7AAE" w:rsidRDefault="00EC7AAE"/>
    <w:p w14:paraId="605A01FB" w14:textId="77777777" w:rsidR="00EC7AAE" w:rsidRDefault="00EC7AAE"/>
    <w:p w14:paraId="54940368" w14:textId="77777777" w:rsidR="00EC7AAE" w:rsidRDefault="00EC7AAE"/>
    <w:p w14:paraId="0BF65C15" w14:textId="7A2939B3" w:rsidR="00EC7AAE" w:rsidRDefault="00EC7AAE">
      <w:r>
        <w:t>Updated 12.2023</w:t>
      </w:r>
    </w:p>
    <w:sectPr w:rsidR="00EC7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15"/>
    <w:rsid w:val="00002632"/>
    <w:rsid w:val="00010D2C"/>
    <w:rsid w:val="00015C8C"/>
    <w:rsid w:val="00027DEF"/>
    <w:rsid w:val="0003286C"/>
    <w:rsid w:val="00047121"/>
    <w:rsid w:val="00052917"/>
    <w:rsid w:val="00054BE8"/>
    <w:rsid w:val="00060825"/>
    <w:rsid w:val="000757B1"/>
    <w:rsid w:val="0008321C"/>
    <w:rsid w:val="00096152"/>
    <w:rsid w:val="000D20F0"/>
    <w:rsid w:val="000D3436"/>
    <w:rsid w:val="000E1D91"/>
    <w:rsid w:val="000E658E"/>
    <w:rsid w:val="001045AE"/>
    <w:rsid w:val="001063A0"/>
    <w:rsid w:val="0011134A"/>
    <w:rsid w:val="001358B9"/>
    <w:rsid w:val="001363D1"/>
    <w:rsid w:val="00146280"/>
    <w:rsid w:val="00160F0A"/>
    <w:rsid w:val="001625B6"/>
    <w:rsid w:val="00165F83"/>
    <w:rsid w:val="001717DD"/>
    <w:rsid w:val="001745F7"/>
    <w:rsid w:val="0017585C"/>
    <w:rsid w:val="001A2D3E"/>
    <w:rsid w:val="001A61F1"/>
    <w:rsid w:val="001E4D5C"/>
    <w:rsid w:val="00214D72"/>
    <w:rsid w:val="00221EF9"/>
    <w:rsid w:val="002257A4"/>
    <w:rsid w:val="0023486E"/>
    <w:rsid w:val="0023755C"/>
    <w:rsid w:val="00266FE6"/>
    <w:rsid w:val="00267D36"/>
    <w:rsid w:val="0028167B"/>
    <w:rsid w:val="00282AF8"/>
    <w:rsid w:val="00282FF5"/>
    <w:rsid w:val="002923D6"/>
    <w:rsid w:val="002945F3"/>
    <w:rsid w:val="002A6CAD"/>
    <w:rsid w:val="002B0F7A"/>
    <w:rsid w:val="002B564D"/>
    <w:rsid w:val="002B6330"/>
    <w:rsid w:val="002E1B28"/>
    <w:rsid w:val="002E237A"/>
    <w:rsid w:val="002E3C29"/>
    <w:rsid w:val="00304361"/>
    <w:rsid w:val="00314319"/>
    <w:rsid w:val="00337157"/>
    <w:rsid w:val="003471F1"/>
    <w:rsid w:val="003476E6"/>
    <w:rsid w:val="003505F1"/>
    <w:rsid w:val="0036194F"/>
    <w:rsid w:val="00393E27"/>
    <w:rsid w:val="00394740"/>
    <w:rsid w:val="003A6125"/>
    <w:rsid w:val="003A69F9"/>
    <w:rsid w:val="003B519B"/>
    <w:rsid w:val="004439A1"/>
    <w:rsid w:val="00450B16"/>
    <w:rsid w:val="00462E0E"/>
    <w:rsid w:val="00476D68"/>
    <w:rsid w:val="004A28E1"/>
    <w:rsid w:val="004B41F4"/>
    <w:rsid w:val="004B422D"/>
    <w:rsid w:val="004C114E"/>
    <w:rsid w:val="004C5DD2"/>
    <w:rsid w:val="004D2725"/>
    <w:rsid w:val="004D3996"/>
    <w:rsid w:val="004E5B82"/>
    <w:rsid w:val="004F3C3D"/>
    <w:rsid w:val="00503F74"/>
    <w:rsid w:val="0050436D"/>
    <w:rsid w:val="005128AC"/>
    <w:rsid w:val="0051299B"/>
    <w:rsid w:val="00524E35"/>
    <w:rsid w:val="0053253C"/>
    <w:rsid w:val="00551F30"/>
    <w:rsid w:val="00555BAF"/>
    <w:rsid w:val="005618CF"/>
    <w:rsid w:val="00575E84"/>
    <w:rsid w:val="00583653"/>
    <w:rsid w:val="0058539C"/>
    <w:rsid w:val="0059479D"/>
    <w:rsid w:val="005A3A6B"/>
    <w:rsid w:val="005B0056"/>
    <w:rsid w:val="005B0C86"/>
    <w:rsid w:val="005D5C6A"/>
    <w:rsid w:val="00601767"/>
    <w:rsid w:val="00611C35"/>
    <w:rsid w:val="006143D1"/>
    <w:rsid w:val="006616C4"/>
    <w:rsid w:val="00676D83"/>
    <w:rsid w:val="0068521E"/>
    <w:rsid w:val="0069019A"/>
    <w:rsid w:val="006A1B09"/>
    <w:rsid w:val="006A3BCB"/>
    <w:rsid w:val="006A5FD8"/>
    <w:rsid w:val="006A70FF"/>
    <w:rsid w:val="006B35DE"/>
    <w:rsid w:val="006B527C"/>
    <w:rsid w:val="006D50AF"/>
    <w:rsid w:val="007120D1"/>
    <w:rsid w:val="00723DE5"/>
    <w:rsid w:val="0074260F"/>
    <w:rsid w:val="00772EFA"/>
    <w:rsid w:val="00775FB1"/>
    <w:rsid w:val="0078723B"/>
    <w:rsid w:val="00791542"/>
    <w:rsid w:val="00791CA3"/>
    <w:rsid w:val="007A4026"/>
    <w:rsid w:val="007C4BFD"/>
    <w:rsid w:val="007D701A"/>
    <w:rsid w:val="008049F3"/>
    <w:rsid w:val="008156DE"/>
    <w:rsid w:val="00824816"/>
    <w:rsid w:val="00851462"/>
    <w:rsid w:val="008565D9"/>
    <w:rsid w:val="0087062B"/>
    <w:rsid w:val="00872340"/>
    <w:rsid w:val="00877B85"/>
    <w:rsid w:val="008A46D6"/>
    <w:rsid w:val="008D3DFF"/>
    <w:rsid w:val="008F73B7"/>
    <w:rsid w:val="00914BB5"/>
    <w:rsid w:val="00915C40"/>
    <w:rsid w:val="00916BA1"/>
    <w:rsid w:val="0092421D"/>
    <w:rsid w:val="00952438"/>
    <w:rsid w:val="009B0597"/>
    <w:rsid w:val="009B7BC6"/>
    <w:rsid w:val="009C7D3E"/>
    <w:rsid w:val="009D2C88"/>
    <w:rsid w:val="00A05245"/>
    <w:rsid w:val="00A119AB"/>
    <w:rsid w:val="00A44C85"/>
    <w:rsid w:val="00A534E7"/>
    <w:rsid w:val="00A57A5C"/>
    <w:rsid w:val="00A77ABE"/>
    <w:rsid w:val="00A80D08"/>
    <w:rsid w:val="00A80E9C"/>
    <w:rsid w:val="00A866E8"/>
    <w:rsid w:val="00AA33B3"/>
    <w:rsid w:val="00AC5A9E"/>
    <w:rsid w:val="00AF0EAD"/>
    <w:rsid w:val="00B12F51"/>
    <w:rsid w:val="00B152C9"/>
    <w:rsid w:val="00B367C4"/>
    <w:rsid w:val="00B40854"/>
    <w:rsid w:val="00B56EAB"/>
    <w:rsid w:val="00B64941"/>
    <w:rsid w:val="00B95FD6"/>
    <w:rsid w:val="00BF1CA0"/>
    <w:rsid w:val="00C0236A"/>
    <w:rsid w:val="00C15D6E"/>
    <w:rsid w:val="00C24D0E"/>
    <w:rsid w:val="00C27658"/>
    <w:rsid w:val="00C55145"/>
    <w:rsid w:val="00C57127"/>
    <w:rsid w:val="00C576DB"/>
    <w:rsid w:val="00C73766"/>
    <w:rsid w:val="00C85200"/>
    <w:rsid w:val="00C8627B"/>
    <w:rsid w:val="00C91AAF"/>
    <w:rsid w:val="00C94050"/>
    <w:rsid w:val="00CB1629"/>
    <w:rsid w:val="00CD6BE8"/>
    <w:rsid w:val="00CF49A7"/>
    <w:rsid w:val="00D027FA"/>
    <w:rsid w:val="00D04039"/>
    <w:rsid w:val="00D06068"/>
    <w:rsid w:val="00D1413E"/>
    <w:rsid w:val="00D15D69"/>
    <w:rsid w:val="00D37B59"/>
    <w:rsid w:val="00D43B9C"/>
    <w:rsid w:val="00D70212"/>
    <w:rsid w:val="00D801A5"/>
    <w:rsid w:val="00D81062"/>
    <w:rsid w:val="00DC6983"/>
    <w:rsid w:val="00DE0349"/>
    <w:rsid w:val="00DF7A40"/>
    <w:rsid w:val="00E04393"/>
    <w:rsid w:val="00E25273"/>
    <w:rsid w:val="00E47E27"/>
    <w:rsid w:val="00E97DF0"/>
    <w:rsid w:val="00EB4D4C"/>
    <w:rsid w:val="00EC7AAE"/>
    <w:rsid w:val="00ED720E"/>
    <w:rsid w:val="00F00DB0"/>
    <w:rsid w:val="00F12708"/>
    <w:rsid w:val="00F36C16"/>
    <w:rsid w:val="00F51C29"/>
    <w:rsid w:val="00FC1815"/>
    <w:rsid w:val="00FE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BE93E"/>
  <w15:docId w15:val="{F6DD3AC4-183C-4FAC-A447-DAED1161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5C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Wysokinski</dc:creator>
  <cp:lastModifiedBy>Mack Eye</cp:lastModifiedBy>
  <cp:revision>2</cp:revision>
  <cp:lastPrinted>2013-06-06T13:29:00Z</cp:lastPrinted>
  <dcterms:created xsi:type="dcterms:W3CDTF">2024-01-04T18:37:00Z</dcterms:created>
  <dcterms:modified xsi:type="dcterms:W3CDTF">2024-01-04T18:37:00Z</dcterms:modified>
</cp:coreProperties>
</file>